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4" w:rsidRDefault="006B4954" w:rsidP="006B4954">
      <w:pPr>
        <w:jc w:val="center"/>
        <w:rPr>
          <w:b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954" w:rsidRDefault="006B4954" w:rsidP="006B4954">
      <w:pPr>
        <w:jc w:val="center"/>
        <w:rPr>
          <w:b/>
          <w:bCs/>
          <w:sz w:val="26"/>
          <w:szCs w:val="26"/>
        </w:rPr>
      </w:pPr>
    </w:p>
    <w:p w:rsidR="006B4954" w:rsidRPr="00A55929" w:rsidRDefault="006B4954" w:rsidP="006B495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ВОЛГОГРАДСКАЯ ОБЛАСТЬ</w:t>
      </w:r>
    </w:p>
    <w:p w:rsidR="006B4954" w:rsidRPr="00A55929" w:rsidRDefault="006B4954" w:rsidP="006B4954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 w:rsidRPr="00A55929">
        <w:rPr>
          <w:rFonts w:ascii="Arial" w:hAnsi="Arial" w:cs="Arial"/>
          <w:b/>
          <w:bCs/>
          <w:sz w:val="26"/>
          <w:szCs w:val="26"/>
        </w:rPr>
        <w:t>ПАЛЛАСОВСКИЙ МУНИЦИПАЛЬНЫЙ РАЙОН</w:t>
      </w:r>
      <w:r w:rsidRPr="00A55929">
        <w:rPr>
          <w:rFonts w:ascii="Arial" w:hAnsi="Arial" w:cs="Arial"/>
          <w:b/>
          <w:bCs/>
          <w:sz w:val="26"/>
          <w:szCs w:val="26"/>
        </w:rPr>
        <w:br/>
        <w:t xml:space="preserve"> ЭЛЬТОНСКИЙ СЕЛЬСКИЙ СОВЕТ</w:t>
      </w:r>
    </w:p>
    <w:p w:rsidR="006B4954" w:rsidRDefault="006B4954" w:rsidP="006B4954">
      <w:pPr>
        <w:rPr>
          <w:rFonts w:ascii="Arial" w:hAnsi="Arial" w:cs="Arial"/>
          <w:b/>
        </w:rPr>
      </w:pPr>
      <w:r w:rsidRPr="00B603EF"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Pr="00B603EF">
        <w:rPr>
          <w:rFonts w:ascii="Arial" w:hAnsi="Arial" w:cs="Arial"/>
          <w:b/>
        </w:rPr>
        <w:t xml:space="preserve">  </w:t>
      </w:r>
      <w:proofErr w:type="gramStart"/>
      <w:r w:rsidRPr="00B603EF">
        <w:rPr>
          <w:rFonts w:ascii="Arial" w:hAnsi="Arial" w:cs="Arial"/>
          <w:b/>
        </w:rPr>
        <w:t>Р</w:t>
      </w:r>
      <w:proofErr w:type="gramEnd"/>
      <w:r w:rsidRPr="00B603EF">
        <w:rPr>
          <w:rFonts w:ascii="Arial" w:hAnsi="Arial" w:cs="Arial"/>
          <w:b/>
        </w:rPr>
        <w:t xml:space="preserve"> Е Ш Е Н И Е.</w:t>
      </w:r>
    </w:p>
    <w:p w:rsidR="006B4954" w:rsidRPr="00B603EF" w:rsidRDefault="006B4954" w:rsidP="006B4954">
      <w:pPr>
        <w:tabs>
          <w:tab w:val="left" w:pos="42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 w:rsidRPr="00B603EF">
        <w:rPr>
          <w:rFonts w:ascii="Arial" w:hAnsi="Arial" w:cs="Arial"/>
          <w:b/>
          <w:sz w:val="18"/>
          <w:szCs w:val="18"/>
        </w:rPr>
        <w:t>П.Эльтон</w:t>
      </w:r>
    </w:p>
    <w:p w:rsidR="00E17967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«28» октября 2019 года </w:t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</w:r>
      <w:r w:rsidRPr="009B115B">
        <w:rPr>
          <w:rFonts w:ascii="Times New Roman" w:hAnsi="Times New Roman" w:cs="Times New Roman"/>
          <w:b/>
          <w:sz w:val="24"/>
          <w:szCs w:val="24"/>
        </w:rPr>
        <w:tab/>
        <w:t>№ 34/1</w:t>
      </w:r>
    </w:p>
    <w:p w:rsidR="009B115B" w:rsidRDefault="009B115B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15B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«Об утверждении и принятии отчета </w:t>
      </w:r>
    </w:p>
    <w:p w:rsidR="009B115B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  <w:proofErr w:type="spellStart"/>
      <w:r w:rsidRPr="009B115B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9B115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</w:t>
      </w:r>
    </w:p>
    <w:p w:rsidR="009B115B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средств резервного фонда, отчета по численности и </w:t>
      </w:r>
    </w:p>
    <w:p w:rsidR="009B115B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использования денежных средств на оплату труда </w:t>
      </w:r>
    </w:p>
    <w:p w:rsidR="009B115B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служащих, использованию средств дорожного фонда, </w:t>
      </w:r>
    </w:p>
    <w:p w:rsidR="00E17967" w:rsidRPr="009B115B" w:rsidRDefault="00E17967" w:rsidP="009B11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115B">
        <w:rPr>
          <w:rFonts w:ascii="Times New Roman" w:hAnsi="Times New Roman" w:cs="Times New Roman"/>
          <w:b/>
          <w:sz w:val="24"/>
          <w:szCs w:val="24"/>
        </w:rPr>
        <w:t>о ходе реализации ведомственных целевых программ за 3 квартал 2019 года</w:t>
      </w:r>
      <w:proofErr w:type="gramStart"/>
      <w:r w:rsidRPr="009B115B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9B115B" w:rsidRDefault="009B115B" w:rsidP="009B1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967" w:rsidRDefault="00E17967" w:rsidP="006B49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процессом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руководствуясь ч. 10 ст. 35, ч.6 ст. 52 ФЗ от 06.10.2003 года № 131 «Об общих принципах организации местного самоуправления в Российской Федерации», ст. 264.6 Бюджетного Кодекса Российской Федерации, в соответствии с Положением «О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поселении», утвержденном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Советом от </w:t>
      </w:r>
      <w:r w:rsidR="006B4954" w:rsidRPr="006B4954">
        <w:rPr>
          <w:rFonts w:ascii="Times New Roman" w:hAnsi="Times New Roman" w:cs="Times New Roman"/>
          <w:sz w:val="24"/>
          <w:szCs w:val="24"/>
        </w:rPr>
        <w:t>14.11.2018 г. № 23</w:t>
      </w:r>
      <w:r w:rsidRPr="006B49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115B" w:rsidRDefault="009B115B" w:rsidP="009B1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115B" w:rsidRPr="009B115B" w:rsidRDefault="009B115B" w:rsidP="009B1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15B">
        <w:rPr>
          <w:rFonts w:ascii="Times New Roman" w:hAnsi="Times New Roman" w:cs="Times New Roman"/>
          <w:sz w:val="24"/>
          <w:szCs w:val="24"/>
        </w:rPr>
        <w:t>ЭЛЬТОНСКИЙ СЕЛЬСКИЙ СОВЕТ</w:t>
      </w:r>
    </w:p>
    <w:p w:rsidR="009B115B" w:rsidRPr="009B115B" w:rsidRDefault="009B115B" w:rsidP="009B1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15B">
        <w:rPr>
          <w:rFonts w:ascii="Times New Roman" w:hAnsi="Times New Roman" w:cs="Times New Roman"/>
          <w:sz w:val="24"/>
          <w:szCs w:val="24"/>
        </w:rPr>
        <w:t>РЕШИЛ</w:t>
      </w:r>
    </w:p>
    <w:p w:rsidR="00E17967" w:rsidRDefault="009B115B" w:rsidP="006B4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3 квартал 2019 года по доходам в сумме </w:t>
      </w:r>
      <w:r w:rsidR="007A3464">
        <w:rPr>
          <w:rFonts w:ascii="Times New Roman" w:hAnsi="Times New Roman" w:cs="Times New Roman"/>
          <w:sz w:val="24"/>
          <w:szCs w:val="24"/>
        </w:rPr>
        <w:t xml:space="preserve">9359398,10 руб. </w:t>
      </w:r>
      <w:r w:rsidR="001B6E64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B6E64">
        <w:rPr>
          <w:rFonts w:ascii="Times New Roman" w:hAnsi="Times New Roman" w:cs="Times New Roman"/>
          <w:sz w:val="24"/>
          <w:szCs w:val="24"/>
        </w:rPr>
        <w:t xml:space="preserve">9163343,03 руб., </w:t>
      </w:r>
      <w:proofErr w:type="spellStart"/>
      <w:r w:rsidR="001B6E64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1B6E64">
        <w:rPr>
          <w:rFonts w:ascii="Times New Roman" w:hAnsi="Times New Roman" w:cs="Times New Roman"/>
          <w:sz w:val="24"/>
          <w:szCs w:val="24"/>
        </w:rPr>
        <w:t xml:space="preserve"> бюджета в сумме 196055,07 руб. (Согласно приложениям № 1, 2).</w:t>
      </w:r>
    </w:p>
    <w:p w:rsidR="001B6E64" w:rsidRDefault="001B6E64" w:rsidP="006B4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3 квартал 2019 года в 0 рублей.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3).</w:t>
      </w:r>
    </w:p>
    <w:p w:rsidR="001B6E64" w:rsidRDefault="001B6E64" w:rsidP="006B4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по численности и использования денежных средств на оплату труда муниципальных служащих за 3 квартал 2019 года. (С</w:t>
      </w:r>
      <w:r w:rsidR="00F93AD9">
        <w:rPr>
          <w:rFonts w:ascii="Times New Roman" w:hAnsi="Times New Roman" w:cs="Times New Roman"/>
          <w:sz w:val="24"/>
          <w:szCs w:val="24"/>
        </w:rPr>
        <w:t>огласно приложению № 4).</w:t>
      </w:r>
    </w:p>
    <w:p w:rsidR="00F93AD9" w:rsidRDefault="00F93AD9" w:rsidP="006B4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по использованию средств дорожного фонда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3 квартал 2019 года. (Согласно приложению № 5).</w:t>
      </w:r>
    </w:p>
    <w:p w:rsidR="00F93AD9" w:rsidRDefault="00F93AD9" w:rsidP="006B49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отчет о ходе реализации ведомственных целевых программ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3 квартал 2019 года. (Согласно приложению № 6).</w:t>
      </w:r>
    </w:p>
    <w:p w:rsidR="006B4954" w:rsidRPr="006B4954" w:rsidRDefault="006B4954" w:rsidP="006B4954">
      <w:pPr>
        <w:pStyle w:val="a3"/>
        <w:numPr>
          <w:ilvl w:val="0"/>
          <w:numId w:val="1"/>
        </w:num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495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подписания и подлежит  опубликованию  в  СМИ. </w:t>
      </w:r>
    </w:p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Сурганов</w:t>
      </w:r>
      <w:proofErr w:type="spellEnd"/>
    </w:p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4954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B4954">
        <w:rPr>
          <w:rFonts w:ascii="Times New Roman" w:hAnsi="Times New Roman" w:cs="Times New Roman"/>
          <w:sz w:val="24"/>
          <w:szCs w:val="24"/>
        </w:rPr>
        <w:t>. 5</w:t>
      </w:r>
      <w:r w:rsidR="006B4954" w:rsidRPr="006B4954">
        <w:rPr>
          <w:rFonts w:ascii="Times New Roman" w:hAnsi="Times New Roman" w:cs="Times New Roman"/>
          <w:sz w:val="24"/>
          <w:szCs w:val="24"/>
        </w:rPr>
        <w:t>8</w:t>
      </w:r>
      <w:r w:rsidRPr="006B4954">
        <w:rPr>
          <w:rFonts w:ascii="Times New Roman" w:hAnsi="Times New Roman" w:cs="Times New Roman"/>
          <w:sz w:val="24"/>
          <w:szCs w:val="24"/>
        </w:rPr>
        <w:t xml:space="preserve">/2019 </w:t>
      </w:r>
    </w:p>
    <w:tbl>
      <w:tblPr>
        <w:tblW w:w="0" w:type="auto"/>
        <w:tblInd w:w="98" w:type="dxa"/>
        <w:tblLook w:val="04A0"/>
      </w:tblPr>
      <w:tblGrid>
        <w:gridCol w:w="1538"/>
        <w:gridCol w:w="2042"/>
        <w:gridCol w:w="878"/>
        <w:gridCol w:w="820"/>
        <w:gridCol w:w="820"/>
        <w:gridCol w:w="831"/>
        <w:gridCol w:w="861"/>
        <w:gridCol w:w="843"/>
        <w:gridCol w:w="840"/>
      </w:tblGrid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Приложение № 1 к решению 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Эльтонского</w:t>
            </w:r>
            <w:proofErr w:type="spellEnd"/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сельского Совета № 34/1 от 28.10.2019 года</w:t>
            </w:r>
          </w:p>
        </w:tc>
      </w:tr>
      <w:tr w:rsidR="00E57BC9" w:rsidRPr="00E57BC9" w:rsidTr="00E57BC9">
        <w:trPr>
          <w:trHeight w:val="67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Анализ исполнения бюджета </w:t>
            </w:r>
            <w:proofErr w:type="spellStart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Эльтонского</w:t>
            </w:r>
            <w:proofErr w:type="spellEnd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сельского поселения по доходам                              за 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1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План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План за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за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Отклонение от плана 9 месяцев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Отклонение от плана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исполнения от плана 9 месяцев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исполнения от плана года</w:t>
            </w:r>
          </w:p>
        </w:tc>
      </w:tr>
      <w:tr w:rsidR="00E57BC9" w:rsidRPr="00E57BC9" w:rsidTr="00E57BC9">
        <w:trPr>
          <w:trHeight w:val="17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182.1.01.02010.01.0000.110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1 598 752,65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23 752,65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-501 247,35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76,13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182.1.05.03010.01.0000.110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54 904,50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33 529,50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26 404,50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192,65</w:t>
            </w:r>
          </w:p>
        </w:tc>
      </w:tr>
      <w:tr w:rsidR="00E57BC9" w:rsidRPr="00E57BC9" w:rsidTr="00E57BC9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182.1.06.01030.10.0000.110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24 288,99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1 788,99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-5 711,01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80,96</w:t>
            </w:r>
          </w:p>
        </w:tc>
      </w:tr>
      <w:tr w:rsidR="00E57BC9" w:rsidRPr="00E57BC9" w:rsidTr="00E57BC9">
        <w:trPr>
          <w:trHeight w:val="9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182.1.06.06033.10.0000.110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-325,42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-550,42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38,84</w:t>
            </w:r>
          </w:p>
        </w:tc>
      </w:tr>
      <w:tr w:rsidR="00E57BC9" w:rsidRPr="00E57BC9" w:rsidTr="00E57BC9">
        <w:trPr>
          <w:trHeight w:val="9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182.1.06.06043.10.0000.110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146 613,25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-78 386,75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-153 386,75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48,87</w:t>
            </w:r>
          </w:p>
        </w:tc>
      </w:tr>
      <w:tr w:rsidR="00E57BC9" w:rsidRPr="00E57BC9" w:rsidTr="00E57BC9">
        <w:trPr>
          <w:trHeight w:val="1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955.1.11.05035.10.0000.120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338 523,00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38 523,00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-61 477,00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84,63</w:t>
            </w:r>
          </w:p>
        </w:tc>
      </w:tr>
      <w:tr w:rsidR="00E57BC9" w:rsidRPr="00E57BC9" w:rsidTr="00E57BC9">
        <w:trPr>
          <w:trHeight w:val="18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100.1.03.02231.01.0000.110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262 430,00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196 822,50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271 515,66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74 693,16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9 085,66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103,46</w:t>
            </w:r>
          </w:p>
        </w:tc>
      </w:tr>
      <w:tr w:rsidR="00E57BC9" w:rsidRPr="00E57BC9" w:rsidTr="00E57BC9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100.1.03.02241.01.0000.110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2 064,23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112,19</w:t>
            </w:r>
          </w:p>
        </w:tc>
      </w:tr>
      <w:tr w:rsidR="00E57BC9" w:rsidRPr="00E57BC9" w:rsidTr="00E57BC9">
        <w:trPr>
          <w:trHeight w:val="1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100.1.03.02251.01.0000.110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508 230,00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381 172,50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372 136,76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-9 035,74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-136 093,24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73,22</w:t>
            </w:r>
          </w:p>
        </w:tc>
      </w:tr>
      <w:tr w:rsidR="00E57BC9" w:rsidRPr="00E57BC9" w:rsidTr="00E57BC9">
        <w:trPr>
          <w:trHeight w:val="1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100.1.03.02261.01.0000.110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</w:t>
            </w: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-48 800,00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-45 921,45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-9 321,45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2 878,55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94,10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955.1.13.02995.10.0000.130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55 123,07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100,04</w:t>
            </w:r>
          </w:p>
        </w:tc>
      </w:tr>
      <w:tr w:rsidR="00E57BC9" w:rsidRPr="00E57BC9" w:rsidTr="00E57BC9">
        <w:trPr>
          <w:trHeight w:val="17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827.1.16.33050.10.0000.140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1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802.1.16.51040.02.0000.140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 собственных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3 658 200,00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2 762 425,00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2 840 350,24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77 925,24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-817 849,76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77,64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985.2.02.15001.10.0000.150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4 083 000,00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3 062 250,00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3 062 250,00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-1 020 750,00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75,00</w:t>
            </w:r>
          </w:p>
        </w:tc>
      </w:tr>
      <w:tr w:rsidR="00E57BC9" w:rsidRPr="00E57BC9" w:rsidTr="00E57BC9">
        <w:trPr>
          <w:trHeight w:val="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985.2.02.15002.10.0000.150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1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985.2.02.30024.10.0000.150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75,00</w:t>
            </w:r>
          </w:p>
        </w:tc>
      </w:tr>
      <w:tr w:rsidR="00E57BC9" w:rsidRPr="00E57BC9" w:rsidTr="00E57BC9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985.2.02.35118.10.0000.150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СУбвенции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бюджетам сельских поселений на осуществление первичного воинского учета на 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территорих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183 150,00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61 050,00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985.2.02.40014.10.0000.150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районой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1 942 442,64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1 942 442,64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1 587 867,31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-354 575,33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-354 575,33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81,75</w:t>
            </w:r>
          </w:p>
        </w:tc>
      </w:tr>
      <w:tr w:rsidR="00E57BC9" w:rsidRPr="00E57BC9" w:rsidTr="00E57BC9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985.2.02.49999.10.0000.150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1 251 720,00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1 106 957,00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1 006 090,00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-100 867,00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-245 630,00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80,38</w:t>
            </w:r>
          </w:p>
        </w:tc>
      </w:tr>
      <w:tr w:rsidR="00E57BC9" w:rsidRPr="00E57BC9" w:rsidTr="00E57BC9">
        <w:trPr>
          <w:trHeight w:val="1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985.2.18.60010.10.0000.150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Доходы бюджета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3 023,55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3 023,55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3 023,55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</w:tr>
      <w:tr w:rsidR="00E57BC9" w:rsidRPr="00E57BC9" w:rsidTr="00E57BC9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985.2.19.35118.10.0000.150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-24 618,00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-24 618,00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-24 618,00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</w:tr>
      <w:tr w:rsidR="00E57BC9" w:rsidRPr="00E57BC9" w:rsidTr="00E57BC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985.1.19.60010.10.0000.150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Вовзрат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#ДЕЛ/0!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8 164 162,64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6 935 124,64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6 519 047,86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-416 076,78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-1 645 114,78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79,85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11 822 362,64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9 697 549,64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9 359 398,10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-338 151,54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-2 462 964,54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79,17</w:t>
            </w:r>
          </w:p>
        </w:tc>
      </w:tr>
    </w:tbl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ook w:val="04A0"/>
      </w:tblPr>
      <w:tblGrid>
        <w:gridCol w:w="1478"/>
        <w:gridCol w:w="1845"/>
        <w:gridCol w:w="978"/>
        <w:gridCol w:w="891"/>
        <w:gridCol w:w="832"/>
        <w:gridCol w:w="867"/>
        <w:gridCol w:w="875"/>
        <w:gridCol w:w="855"/>
        <w:gridCol w:w="852"/>
      </w:tblGrid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Приложение № 2 к решению 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Эльтонского</w:t>
            </w:r>
            <w:proofErr w:type="spellEnd"/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сельского Совета № 34/1 от 28.10.2019 года</w:t>
            </w:r>
          </w:p>
        </w:tc>
      </w:tr>
      <w:tr w:rsidR="00E57BC9" w:rsidRPr="00E57BC9" w:rsidTr="00E57BC9">
        <w:trPr>
          <w:trHeight w:val="67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Анализ исполнения бюджета </w:t>
            </w:r>
            <w:proofErr w:type="spellStart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Эльтонского</w:t>
            </w:r>
            <w:proofErr w:type="spellEnd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сельского поселения по расходам                                   за 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E57BC9" w:rsidRPr="00E57BC9" w:rsidTr="00E57BC9">
        <w:trPr>
          <w:trHeight w:val="10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План 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План за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Факт за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Отклонение от плана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Отклонение от плана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исполнения плана 9 мес.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% исполнения от плана года</w:t>
            </w:r>
          </w:p>
        </w:tc>
      </w:tr>
      <w:tr w:rsidR="00E57BC9" w:rsidRPr="00E57BC9" w:rsidTr="00E57BC9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0102.9000000030.121.211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580 000,00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429 382,00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426 157,57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-3 224,43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-153 842,43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73,48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0102.9000000030.122.212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2 500,00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66,00</w:t>
            </w:r>
          </w:p>
        </w:tc>
      </w:tr>
      <w:tr w:rsidR="00E57BC9" w:rsidRPr="00E57BC9" w:rsidTr="00E57BC9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0102.9000000030.129.213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Начисление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175 000,00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-8 777,00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-52 527,00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69,98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757 500,00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563 132,00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550 280,57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-12 851,43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-207 219,43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72,64</w:t>
            </w:r>
          </w:p>
        </w:tc>
      </w:tr>
      <w:tr w:rsidR="00E57BC9" w:rsidRPr="00E57BC9" w:rsidTr="00E57BC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0104.9000000010.121.211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1 546 000,00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988 394,12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-9 605,88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-557 605,88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63,93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0104.9000000010.122.212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4 431,00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2 645,60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-1 785,40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-1 785,40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59,71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0104.9000000010.129.213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Начисление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491 000,00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369 855,34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-2 494,66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-121 144,66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75,33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52 158,25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-12 791,75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-27 341,75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65,61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90 805,00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67 175,93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-23 629,07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-59 824,07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52,89</w:t>
            </w:r>
          </w:p>
        </w:tc>
      </w:tr>
      <w:tr w:rsidR="00E57BC9" w:rsidRPr="00E57BC9" w:rsidTr="00E57BC9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-8 060,00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83,88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-10 856,54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-10 856,54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84,71</w:t>
            </w:r>
          </w:p>
        </w:tc>
      </w:tr>
      <w:tr w:rsidR="00E57BC9" w:rsidRPr="00E57BC9" w:rsidTr="00E57BC9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-1 790,44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-1 790,44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64,19</w:t>
            </w:r>
          </w:p>
        </w:tc>
      </w:tr>
      <w:tr w:rsidR="00E57BC9" w:rsidRPr="00E57BC9" w:rsidTr="00E57BC9">
        <w:trPr>
          <w:trHeight w:val="3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93,33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167 943,00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156 315,00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-43 685,00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78,16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0104.9000000010.244.344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24 995,00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99,98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0104.9000000010.244.346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42 639,00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-5 861,00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87,92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0104.9000071160.244.310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0104.9900070010.244.346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3 292 431,00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2 532 754,00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2 450 916,26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-81 837,74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-841 514,74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74,44</w:t>
            </w:r>
          </w:p>
        </w:tc>
      </w:tr>
      <w:tr w:rsidR="00E57BC9" w:rsidRPr="00E57BC9" w:rsidTr="00E57BC9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0106.9900000400.540.251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84,60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4 869,00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84,60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0107.9900000900.880.297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0111.9900000670.870.296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-5 250,00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52 518,67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-7 581,33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-7 581,33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87,39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20 745,86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-26 454,14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43,95</w:t>
            </w:r>
          </w:p>
        </w:tc>
      </w:tr>
      <w:tr w:rsidR="00E57BC9" w:rsidRPr="00E57BC9" w:rsidTr="00E57BC9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34 254,86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-5 745,14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-5 745,14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85,64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571 642,00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491 724,00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485 792,82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-5 931,18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-85 849,18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84,98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11 991,00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0113.9900000900.244.349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Увеличением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25 059,00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-14 030,00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-18 530,00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26,05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0113.9900000900.851.291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85 674,00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85 592,00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0113.9900000900.852.291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Налоги, пошлины и сборы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14 872,00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99,81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0113.9900000900.853.297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5 128,50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99,97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861 696,00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753 678,00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717 424,71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-36 253,29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-144 271,29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83,26</w:t>
            </w:r>
          </w:p>
        </w:tc>
      </w:tr>
      <w:tr w:rsidR="00E57BC9" w:rsidRPr="00E57BC9" w:rsidTr="00E57B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</w:t>
            </w: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80.121.211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160 </w:t>
            </w: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112 </w:t>
            </w: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109 </w:t>
            </w: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-2 </w:t>
            </w: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-50 </w:t>
            </w: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97,46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68,22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0203.9900051180.129.213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Начисление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30 547,79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-4 952,21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-19 452,21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61,10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0203.9900051180.122.212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53,33</w:t>
            </w:r>
          </w:p>
        </w:tc>
      </w:tr>
      <w:tr w:rsidR="00E57BC9" w:rsidRPr="00E57BC9" w:rsidTr="00E57BC9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0203.9900051180.244.225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0203.9900051180.244.310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0203.9900051180.244.346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10,83</w:t>
            </w:r>
          </w:p>
        </w:tc>
      </w:tr>
      <w:tr w:rsidR="00E57BC9" w:rsidRPr="00E57BC9" w:rsidTr="00E57BC9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0203.9900051180.244.349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Увеличением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12,50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178 450,00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144 599,43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-33 850,57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-99 600,57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59,21</w:t>
            </w:r>
          </w:p>
        </w:tc>
      </w:tr>
      <w:tr w:rsidR="00E57BC9" w:rsidRPr="00E57BC9" w:rsidTr="00E57BC9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0309.6500015900.244.226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145 543,00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Дорожное хозяйство (дорожный фонд)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0409.6900015352.244.225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1 713 488,64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1 713 488,64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1 004 712,45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-708 776,19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-708 776,19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58,64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0409.6900015352.244.344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-323 700,00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0409.6900071740.244.225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0409.6900071740.244.344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598 758,00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501 063,00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-99 258,00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83,42</w:t>
            </w:r>
          </w:p>
        </w:tc>
      </w:tr>
      <w:tr w:rsidR="00E57BC9" w:rsidRPr="00E57BC9" w:rsidTr="00E57BC9">
        <w:trPr>
          <w:trHeight w:val="3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0409.6900071741.244.225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48,67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3 204 620,64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2 850 425,64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2 072 287,45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-778 138,19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-1 132 333,19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64,67</w:t>
            </w:r>
          </w:p>
        </w:tc>
      </w:tr>
      <w:tr w:rsidR="00E57BC9" w:rsidRPr="00E57BC9" w:rsidTr="00E57BC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0412.6400015900.244.226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100 003,31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100 003,31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-103,31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0503.6800015720.244.223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218 343,11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-119 731,89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-301 656,89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41,99</w:t>
            </w:r>
          </w:p>
        </w:tc>
      </w:tr>
      <w:tr w:rsidR="00E57BC9" w:rsidRPr="00E57BC9" w:rsidTr="00E57BC9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0503.6800015720.244.225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119 680,00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55 788,92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-38 211,08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-63 891,08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46,62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0503.6800015720.244.226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316 590,68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0503.6800015720.244.346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Увеличение стоимости </w:t>
            </w: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212 448,72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-15 751,28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-15 751,28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93,10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0503.6800015730.244.222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36 400,57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36 400,57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36 400,57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0503.6800015730.244.226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163 756,43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163 756,43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162 916,70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-839,73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99,49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0503.6800015730.244.346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0503.6800015740.244.226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-34 190,00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-34 190,00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0503.6800015750.123.296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415 216,00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410 826,69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-4 389,31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-4 389,31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98,94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29 958,34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99,86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6 736,31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-6 363,69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-6 363,69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51,42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112 517,78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-5 482,22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-5 482,22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95,35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17 215,78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-2 784,22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-2 784,22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86,08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33,66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23 995,55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-8 504,45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-21 004,45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53,32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20 436,00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-65 964,00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-65 964,00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23,65</w:t>
            </w:r>
          </w:p>
        </w:tc>
      </w:tr>
      <w:tr w:rsidR="00E57BC9" w:rsidRPr="00E57BC9" w:rsidTr="00E57BC9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0503.6800015750.244.349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Увеличением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2 257 643,00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2 037 538,00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1 721 255,15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-316 282,85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-536 387,85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76,24</w:t>
            </w:r>
          </w:p>
        </w:tc>
      </w:tr>
      <w:tr w:rsidR="00E57BC9" w:rsidRPr="00E57BC9" w:rsidTr="00E57B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0707.7000015900.123.296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95 964,39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99,96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95 964,39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-35,61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99,96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0801.9900000900.244.223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177 750,00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153 280,11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-24 469,89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-105 719,89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59,18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0801.9900000900.244.225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18 899,70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-1 100,30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-16 100,30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54,00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0801.9900000900.244.310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0801.9900000900.244.344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0801.9900000900.244.346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0801.9900000900.244.349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Увеличением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0801.9900000400.540.251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925 590,00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589 890,00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-30 890,00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-366 590,00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60,39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1 248 940,00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816 990,00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760 529,81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-56 460,19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-488 410,19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60,89</w:t>
            </w:r>
          </w:p>
        </w:tc>
      </w:tr>
      <w:tr w:rsidR="00E57BC9" w:rsidRPr="00E57BC9" w:rsidTr="00E57B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1001.9900000940.312.264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Пенсии</w:t>
            </w:r>
            <w:proofErr w:type="gram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,п</w:t>
            </w:r>
            <w:proofErr w:type="gram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особия,выплачиваемые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работадателями</w:t>
            </w:r>
            <w:proofErr w:type="spellEnd"/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, нанимателями бывшим работникам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197 891,51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-17 708,49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-17 708,49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91,79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197 891,51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-17 708,49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-17 708,49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91,79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1101.7100015900.123.296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57BC9" w:rsidRPr="00E57BC9" w:rsidTr="00E57BC9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1101.7100015900.244.222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26 202,75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99,63</w:t>
            </w:r>
          </w:p>
        </w:tc>
      </w:tr>
      <w:tr w:rsidR="00E57BC9" w:rsidRPr="00E57BC9" w:rsidTr="00E57BC9">
        <w:trPr>
          <w:trHeight w:val="7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1101.7100015900.244.349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Увеличением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-281,00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94,73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52 130,00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51 751,75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-378,25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-378,25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99,27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E57BC9" w:rsidRPr="00E57BC9" w:rsidTr="00E57BC9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12 639 055,95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10 503 242,95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9 163 343,03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-1 339 899,92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-3 475 712,92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BC9" w:rsidRPr="00E57BC9" w:rsidRDefault="00E57BC9" w:rsidP="00E57BC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57BC9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72,50</w:t>
            </w:r>
          </w:p>
        </w:tc>
      </w:tr>
    </w:tbl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E57BC9" w:rsidRPr="006B4954" w:rsidRDefault="00E57BC9" w:rsidP="00F93AD9">
      <w:pPr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08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85A9E" w:rsidRDefault="00F93AD9" w:rsidP="0008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F93AD9" w:rsidRDefault="00F93AD9" w:rsidP="00085A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34/1 от 28.10.2019 года</w:t>
      </w:r>
    </w:p>
    <w:p w:rsidR="00F93AD9" w:rsidRDefault="00F93AD9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F93AD9" w:rsidP="00085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9E">
        <w:rPr>
          <w:rFonts w:ascii="Times New Roman" w:hAnsi="Times New Roman" w:cs="Times New Roman"/>
          <w:b/>
          <w:sz w:val="24"/>
          <w:szCs w:val="24"/>
        </w:rPr>
        <w:t xml:space="preserve">Использование средств резервного фонда </w:t>
      </w:r>
    </w:p>
    <w:p w:rsidR="00085A9E" w:rsidRDefault="00F93AD9" w:rsidP="00085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9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085A9E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085A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85A9E" w:rsidRDefault="00F93AD9" w:rsidP="00085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5A9E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085A9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 </w:t>
      </w:r>
    </w:p>
    <w:p w:rsidR="00F93AD9" w:rsidRPr="00085A9E" w:rsidRDefault="00F93AD9" w:rsidP="00085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A9E">
        <w:rPr>
          <w:rFonts w:ascii="Times New Roman" w:hAnsi="Times New Roman" w:cs="Times New Roman"/>
          <w:b/>
          <w:sz w:val="24"/>
          <w:szCs w:val="24"/>
        </w:rPr>
        <w:t>за 3 квартал 2019 года</w:t>
      </w:r>
    </w:p>
    <w:p w:rsidR="00F93AD9" w:rsidRDefault="00F93AD9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85A9E" w:rsidRPr="00085A9E" w:rsidTr="00085A9E">
        <w:tc>
          <w:tcPr>
            <w:tcW w:w="2392" w:type="dxa"/>
          </w:tcPr>
          <w:p w:rsidR="00085A9E" w:rsidRPr="00085A9E" w:rsidRDefault="00085A9E" w:rsidP="0008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A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085A9E" w:rsidRPr="00085A9E" w:rsidRDefault="00085A9E" w:rsidP="0008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2019 года</w:t>
            </w:r>
          </w:p>
        </w:tc>
        <w:tc>
          <w:tcPr>
            <w:tcW w:w="2393" w:type="dxa"/>
          </w:tcPr>
          <w:p w:rsidR="00085A9E" w:rsidRPr="00085A9E" w:rsidRDefault="00085A9E" w:rsidP="0008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9 мес. 2019 года</w:t>
            </w:r>
          </w:p>
        </w:tc>
        <w:tc>
          <w:tcPr>
            <w:tcW w:w="2393" w:type="dxa"/>
          </w:tcPr>
          <w:p w:rsidR="00085A9E" w:rsidRPr="00085A9E" w:rsidRDefault="00085A9E" w:rsidP="0008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2019 год</w:t>
            </w:r>
          </w:p>
        </w:tc>
      </w:tr>
      <w:tr w:rsidR="00085A9E" w:rsidTr="00085A9E">
        <w:tc>
          <w:tcPr>
            <w:tcW w:w="2392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5A9E" w:rsidTr="00085A9E">
        <w:tc>
          <w:tcPr>
            <w:tcW w:w="2392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2393" w:type="dxa"/>
          </w:tcPr>
          <w:p w:rsidR="00085A9E" w:rsidRDefault="00085A9E" w:rsidP="00F9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</w:p>
    <w:p w:rsidR="00F93AD9" w:rsidRDefault="00F93AD9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F93AD9">
      <w:pPr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085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A9E" w:rsidRDefault="00085A9E" w:rsidP="00D47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085A9E" w:rsidRDefault="00085A9E" w:rsidP="00D47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F93AD9" w:rsidRDefault="00085A9E" w:rsidP="00D47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34/1 от 28.10.2019 года</w:t>
      </w: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Pr="00D47D0F" w:rsidRDefault="00D47D0F" w:rsidP="00D4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0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47D0F" w:rsidRDefault="00D47D0F" w:rsidP="00D4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0F">
        <w:rPr>
          <w:rFonts w:ascii="Times New Roman" w:hAnsi="Times New Roman" w:cs="Times New Roman"/>
          <w:b/>
          <w:sz w:val="24"/>
          <w:szCs w:val="24"/>
        </w:rPr>
        <w:t xml:space="preserve">по численности и использования денежных средств на оплату труда </w:t>
      </w:r>
    </w:p>
    <w:p w:rsidR="00D47D0F" w:rsidRDefault="00D47D0F" w:rsidP="00D4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0F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служащих, работников муниципальных учреждений </w:t>
      </w:r>
    </w:p>
    <w:p w:rsidR="00D47D0F" w:rsidRDefault="00D47D0F" w:rsidP="00D4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0F">
        <w:rPr>
          <w:rFonts w:ascii="Times New Roman" w:hAnsi="Times New Roman" w:cs="Times New Roman"/>
          <w:b/>
          <w:sz w:val="24"/>
          <w:szCs w:val="24"/>
        </w:rPr>
        <w:t xml:space="preserve">за 3 квартал </w:t>
      </w:r>
      <w:r>
        <w:rPr>
          <w:rFonts w:ascii="Times New Roman" w:hAnsi="Times New Roman" w:cs="Times New Roman"/>
          <w:b/>
          <w:sz w:val="24"/>
          <w:szCs w:val="24"/>
        </w:rPr>
        <w:t xml:space="preserve">2019 года </w:t>
      </w:r>
      <w:proofErr w:type="spellStart"/>
      <w:r w:rsidRPr="00D47D0F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D47D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47D0F" w:rsidRPr="00D47D0F" w:rsidRDefault="00D47D0F" w:rsidP="00D47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D0F">
        <w:rPr>
          <w:rFonts w:ascii="Times New Roman" w:hAnsi="Times New Roman" w:cs="Times New Roman"/>
          <w:b/>
          <w:sz w:val="24"/>
          <w:szCs w:val="24"/>
        </w:rPr>
        <w:t>Палласовского</w:t>
      </w:r>
      <w:proofErr w:type="spellEnd"/>
      <w:r w:rsidRPr="00D47D0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</w:t>
      </w: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2393"/>
        <w:gridCol w:w="2393"/>
      </w:tblGrid>
      <w:tr w:rsidR="00D47D0F" w:rsidRPr="00F3702E" w:rsidTr="00F3702E">
        <w:tc>
          <w:tcPr>
            <w:tcW w:w="3085" w:type="dxa"/>
          </w:tcPr>
          <w:p w:rsidR="00D47D0F" w:rsidRPr="00F3702E" w:rsidRDefault="00D47D0F" w:rsidP="00F3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D47D0F" w:rsidRPr="00F3702E" w:rsidRDefault="00D47D0F" w:rsidP="00F3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2E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(человек)</w:t>
            </w:r>
          </w:p>
        </w:tc>
        <w:tc>
          <w:tcPr>
            <w:tcW w:w="2393" w:type="dxa"/>
          </w:tcPr>
          <w:p w:rsidR="00D47D0F" w:rsidRPr="00F3702E" w:rsidRDefault="00D47D0F" w:rsidP="00F37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2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 на денежное содержание (тыс. руб.)</w:t>
            </w:r>
          </w:p>
        </w:tc>
      </w:tr>
      <w:tr w:rsidR="00D47D0F" w:rsidTr="00F3702E">
        <w:tc>
          <w:tcPr>
            <w:tcW w:w="3085" w:type="dxa"/>
          </w:tcPr>
          <w:p w:rsidR="00D47D0F" w:rsidRPr="00F3702E" w:rsidRDefault="00D47D0F" w:rsidP="00D47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2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1097,6</w:t>
            </w:r>
          </w:p>
        </w:tc>
      </w:tr>
      <w:tr w:rsidR="00D47D0F" w:rsidTr="00F3702E">
        <w:tc>
          <w:tcPr>
            <w:tcW w:w="3085" w:type="dxa"/>
          </w:tcPr>
          <w:p w:rsidR="00D47D0F" w:rsidRDefault="00D47D0F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D0F" w:rsidTr="00F3702E">
        <w:tc>
          <w:tcPr>
            <w:tcW w:w="3085" w:type="dxa"/>
          </w:tcPr>
          <w:p w:rsidR="00D47D0F" w:rsidRDefault="00D47D0F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977,0</w:t>
            </w:r>
          </w:p>
        </w:tc>
      </w:tr>
      <w:tr w:rsidR="00D47D0F" w:rsidTr="00F3702E">
        <w:tc>
          <w:tcPr>
            <w:tcW w:w="3085" w:type="dxa"/>
          </w:tcPr>
          <w:p w:rsidR="00D47D0F" w:rsidRDefault="00D47D0F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47D0F" w:rsidRDefault="00D47D0F" w:rsidP="00F3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</w:tr>
    </w:tbl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2CF" w:rsidRDefault="00D812C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2CF" w:rsidRDefault="00D812C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FF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FF1319" w:rsidRDefault="00FF1319" w:rsidP="00FF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FF1319" w:rsidRDefault="00FF1319" w:rsidP="00FF13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34/1 от 28.10.2019 года</w:t>
      </w: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Pr="00EB0822" w:rsidRDefault="00FF1319" w:rsidP="00EB0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2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F1319" w:rsidRPr="00EB0822" w:rsidRDefault="00FF1319" w:rsidP="00EB0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22">
        <w:rPr>
          <w:rFonts w:ascii="Times New Roman" w:hAnsi="Times New Roman" w:cs="Times New Roman"/>
          <w:b/>
          <w:sz w:val="24"/>
          <w:szCs w:val="24"/>
        </w:rPr>
        <w:t xml:space="preserve">по использованию средств дорожного фонда </w:t>
      </w:r>
      <w:proofErr w:type="spellStart"/>
      <w:r w:rsidRPr="00EB0822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EB082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3 квартал 2019 года</w:t>
      </w:r>
    </w:p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252"/>
        <w:gridCol w:w="2127"/>
        <w:gridCol w:w="2393"/>
      </w:tblGrid>
      <w:tr w:rsidR="00FF1319" w:rsidTr="00EB0822">
        <w:tc>
          <w:tcPr>
            <w:tcW w:w="2392" w:type="dxa"/>
          </w:tcPr>
          <w:p w:rsidR="00FF1319" w:rsidRDefault="00FF1319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F1319" w:rsidRPr="00EB0822" w:rsidRDefault="00FF1319" w:rsidP="00EB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2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по плану на 2019 год</w:t>
            </w:r>
          </w:p>
        </w:tc>
        <w:tc>
          <w:tcPr>
            <w:tcW w:w="2127" w:type="dxa"/>
          </w:tcPr>
          <w:p w:rsidR="00FF1319" w:rsidRPr="00EB0822" w:rsidRDefault="00FF1319" w:rsidP="00EB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2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на 9 мес. 2019 года</w:t>
            </w:r>
          </w:p>
        </w:tc>
        <w:tc>
          <w:tcPr>
            <w:tcW w:w="2393" w:type="dxa"/>
          </w:tcPr>
          <w:p w:rsidR="00FF1319" w:rsidRPr="00EB0822" w:rsidRDefault="00FF1319" w:rsidP="00EB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использовано за 9 мес.</w:t>
            </w:r>
            <w:r w:rsidR="00EB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822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</w:tr>
      <w:tr w:rsidR="00FF1319" w:rsidTr="00EB0822">
        <w:tc>
          <w:tcPr>
            <w:tcW w:w="2392" w:type="dxa"/>
          </w:tcPr>
          <w:p w:rsidR="00FF1319" w:rsidRDefault="00EB0822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Дорожный фонд</w:t>
            </w:r>
          </w:p>
        </w:tc>
        <w:tc>
          <w:tcPr>
            <w:tcW w:w="2252" w:type="dxa"/>
          </w:tcPr>
          <w:p w:rsidR="00FF1319" w:rsidRDefault="00EB0822" w:rsidP="00EB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3204620,64</w:t>
            </w:r>
          </w:p>
        </w:tc>
        <w:tc>
          <w:tcPr>
            <w:tcW w:w="2127" w:type="dxa"/>
          </w:tcPr>
          <w:p w:rsidR="00FF1319" w:rsidRDefault="00EB0822" w:rsidP="00EB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2850425,64</w:t>
            </w:r>
          </w:p>
        </w:tc>
        <w:tc>
          <w:tcPr>
            <w:tcW w:w="2393" w:type="dxa"/>
          </w:tcPr>
          <w:p w:rsidR="00FF1319" w:rsidRDefault="00EB0822" w:rsidP="00EB0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2072287,45</w:t>
            </w:r>
          </w:p>
        </w:tc>
      </w:tr>
      <w:tr w:rsidR="00FF1319" w:rsidTr="00EB0822">
        <w:tc>
          <w:tcPr>
            <w:tcW w:w="2392" w:type="dxa"/>
          </w:tcPr>
          <w:p w:rsidR="00FF1319" w:rsidRDefault="00FF1319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F1319" w:rsidRDefault="00FF1319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1319" w:rsidRDefault="00FF1319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1319" w:rsidRDefault="00FF1319" w:rsidP="00D4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319" w:rsidRDefault="00FF131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0F" w:rsidRDefault="00D47D0F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822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6 </w:t>
      </w:r>
    </w:p>
    <w:p w:rsidR="00E57BC9" w:rsidRDefault="00E57BC9" w:rsidP="00E57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</w:p>
    <w:p w:rsidR="00E57BC9" w:rsidRDefault="00E57BC9" w:rsidP="00E57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34/1 от 28.10.2019 года</w:t>
      </w: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Pr="00EB0822" w:rsidRDefault="00E57BC9" w:rsidP="00E5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2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57BC9" w:rsidRDefault="00E57BC9" w:rsidP="00E5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22">
        <w:rPr>
          <w:rFonts w:ascii="Times New Roman" w:hAnsi="Times New Roman" w:cs="Times New Roman"/>
          <w:b/>
          <w:sz w:val="24"/>
          <w:szCs w:val="24"/>
        </w:rPr>
        <w:t xml:space="preserve">о ходе реализации ведомственных целевых программ администрации </w:t>
      </w:r>
    </w:p>
    <w:p w:rsidR="00E57BC9" w:rsidRPr="00EB0822" w:rsidRDefault="00E57BC9" w:rsidP="00E57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822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EB082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 3 квартал 2019 года</w:t>
      </w:r>
    </w:p>
    <w:p w:rsidR="00E57BC9" w:rsidRDefault="00E57BC9" w:rsidP="00E57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Style w:val="a4"/>
        <w:tblW w:w="15418" w:type="dxa"/>
        <w:tblLayout w:type="fixed"/>
        <w:tblLook w:val="04A0"/>
      </w:tblPr>
      <w:tblGrid>
        <w:gridCol w:w="643"/>
        <w:gridCol w:w="1800"/>
        <w:gridCol w:w="784"/>
        <w:gridCol w:w="1272"/>
        <w:gridCol w:w="1705"/>
        <w:gridCol w:w="992"/>
        <w:gridCol w:w="1276"/>
        <w:gridCol w:w="1701"/>
        <w:gridCol w:w="850"/>
        <w:gridCol w:w="1276"/>
        <w:gridCol w:w="1701"/>
        <w:gridCol w:w="1418"/>
      </w:tblGrid>
      <w:tr w:rsidR="00E57BC9" w:rsidRPr="00B23541" w:rsidTr="00E57BC9">
        <w:tc>
          <w:tcPr>
            <w:tcW w:w="643" w:type="dxa"/>
            <w:vMerge w:val="restart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ведомственных целевых программ</w:t>
            </w:r>
          </w:p>
        </w:tc>
        <w:tc>
          <w:tcPr>
            <w:tcW w:w="3761" w:type="dxa"/>
            <w:gridSpan w:val="3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3969" w:type="dxa"/>
            <w:gridSpan w:val="3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Утвержденный плановый объем финансирования на текущий год</w:t>
            </w:r>
          </w:p>
        </w:tc>
        <w:tc>
          <w:tcPr>
            <w:tcW w:w="3827" w:type="dxa"/>
            <w:gridSpan w:val="3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фактического финансирования за отчетный период</w:t>
            </w:r>
          </w:p>
        </w:tc>
        <w:tc>
          <w:tcPr>
            <w:tcW w:w="1418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57BC9" w:rsidRPr="00B23541" w:rsidTr="00E57BC9">
        <w:tc>
          <w:tcPr>
            <w:tcW w:w="643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541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</w:tcPr>
          <w:p w:rsidR="00E57BC9" w:rsidRPr="00B23541" w:rsidRDefault="00E57BC9" w:rsidP="00E57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ВЦП «Защита населения и территории от чрезвычайных ситуаций и обеспечение мер противопожарной безопасности на территории </w:t>
            </w:r>
            <w:proofErr w:type="spellStart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1E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ВЦП «Совершенствование и развитие автомобильных дорог общего пользования </w:t>
            </w:r>
            <w:proofErr w:type="spellStart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3204,6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3204,6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3204,6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61E">
              <w:rPr>
                <w:rFonts w:ascii="Times New Roman" w:hAnsi="Times New Roman" w:cs="Times New Roman"/>
                <w:sz w:val="20"/>
                <w:szCs w:val="20"/>
              </w:rPr>
              <w:t>3204,6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2072,3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2072,3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ВЦП «Управление муниципальной собственностью </w:t>
            </w:r>
            <w:proofErr w:type="spellStart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ВЦП «Благоустройство территории </w:t>
            </w:r>
            <w:proofErr w:type="spellStart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2017-2019 годы» 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2257,0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1721,2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ВЦП «Обеспечение условий для развития молодежной политики на территории </w:t>
            </w:r>
            <w:proofErr w:type="spellStart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Эльтонского</w:t>
            </w:r>
            <w:proofErr w:type="spellEnd"/>
            <w:r w:rsidRPr="00DD723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Pr="00DD72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2017-2019 годы»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96,0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0" w:type="dxa"/>
          </w:tcPr>
          <w:p w:rsidR="00E57BC9" w:rsidRPr="00DD723B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23B">
              <w:rPr>
                <w:rFonts w:ascii="Times New Roman" w:hAnsi="Times New Roman" w:cs="Times New Roman"/>
                <w:sz w:val="20"/>
                <w:szCs w:val="20"/>
              </w:rPr>
              <w:t>ВЦП «Развитие физической культуры и спорта на 2017-2019 годы»</w:t>
            </w:r>
          </w:p>
        </w:tc>
        <w:tc>
          <w:tcPr>
            <w:tcW w:w="784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27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276" w:type="dxa"/>
          </w:tcPr>
          <w:p w:rsidR="00E57BC9" w:rsidRPr="00C6161E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276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BC9" w:rsidRPr="00B23541" w:rsidTr="00E57BC9">
        <w:tc>
          <w:tcPr>
            <w:tcW w:w="643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4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5855,2</w:t>
            </w:r>
          </w:p>
        </w:tc>
        <w:tc>
          <w:tcPr>
            <w:tcW w:w="1272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5855,2</w:t>
            </w:r>
          </w:p>
        </w:tc>
        <w:tc>
          <w:tcPr>
            <w:tcW w:w="1705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5855,2</w:t>
            </w:r>
          </w:p>
        </w:tc>
        <w:tc>
          <w:tcPr>
            <w:tcW w:w="1276" w:type="dxa"/>
          </w:tcPr>
          <w:p w:rsidR="00E57BC9" w:rsidRDefault="00E57BC9" w:rsidP="00E5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5855,2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4186,7</w:t>
            </w:r>
          </w:p>
        </w:tc>
        <w:tc>
          <w:tcPr>
            <w:tcW w:w="1276" w:type="dxa"/>
          </w:tcPr>
          <w:p w:rsidR="00E57BC9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4186,7</w:t>
            </w:r>
          </w:p>
        </w:tc>
        <w:tc>
          <w:tcPr>
            <w:tcW w:w="1701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7BC9" w:rsidRPr="00B23541" w:rsidRDefault="00E57BC9" w:rsidP="00E57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BC9" w:rsidRDefault="00E57BC9" w:rsidP="00E57BC9"/>
    <w:p w:rsidR="00E57BC9" w:rsidRDefault="00E57BC9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541" w:rsidRDefault="00B23541" w:rsidP="00EB0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541" w:rsidRDefault="00B23541" w:rsidP="00EB0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822" w:rsidRPr="00D47D0F" w:rsidRDefault="00EB0822" w:rsidP="00D47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822" w:rsidRPr="00D47D0F" w:rsidSect="006B49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4603"/>
    <w:multiLevelType w:val="hybridMultilevel"/>
    <w:tmpl w:val="1ACA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967"/>
    <w:rsid w:val="00085A9E"/>
    <w:rsid w:val="000E7C3E"/>
    <w:rsid w:val="001B6E64"/>
    <w:rsid w:val="00250948"/>
    <w:rsid w:val="006B4954"/>
    <w:rsid w:val="007A3464"/>
    <w:rsid w:val="009B115B"/>
    <w:rsid w:val="00AF3AD1"/>
    <w:rsid w:val="00B23541"/>
    <w:rsid w:val="00D47D0F"/>
    <w:rsid w:val="00D812CF"/>
    <w:rsid w:val="00E17967"/>
    <w:rsid w:val="00E57BC9"/>
    <w:rsid w:val="00EB0822"/>
    <w:rsid w:val="00ED2E4A"/>
    <w:rsid w:val="00F3702E"/>
    <w:rsid w:val="00F93AD9"/>
    <w:rsid w:val="00FF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5B"/>
    <w:pPr>
      <w:ind w:left="720"/>
      <w:contextualSpacing/>
    </w:pPr>
  </w:style>
  <w:style w:type="table" w:styleId="a4">
    <w:name w:val="Table Grid"/>
    <w:basedOn w:val="a1"/>
    <w:uiPriority w:val="59"/>
    <w:rsid w:val="0008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1704-2633-4077-BF56-FA7B9DF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2019-10-31T10:30:00Z</dcterms:created>
  <dcterms:modified xsi:type="dcterms:W3CDTF">2019-10-31T10:30:00Z</dcterms:modified>
</cp:coreProperties>
</file>